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A774" w14:textId="4C79DB97" w:rsidR="00115B81" w:rsidRDefault="00F34723" w:rsidP="00115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15B81">
        <w:rPr>
          <w:rFonts w:ascii="Times New Roman" w:hAnsi="Times New Roman" w:cs="Times New Roman"/>
          <w:b/>
          <w:bCs/>
          <w:sz w:val="28"/>
          <w:szCs w:val="28"/>
        </w:rPr>
        <w:t>Кружки на лето</w:t>
      </w:r>
    </w:p>
    <w:p w14:paraId="1C8F47D9" w14:textId="27F2D81D" w:rsidR="00DC7C45" w:rsidRPr="00115B81" w:rsidRDefault="00115B81" w:rsidP="00115B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B81">
        <w:rPr>
          <w:rFonts w:ascii="Times New Roman" w:hAnsi="Times New Roman" w:cs="Times New Roman"/>
          <w:b/>
          <w:bCs/>
          <w:sz w:val="28"/>
          <w:szCs w:val="28"/>
        </w:rPr>
        <w:t>отдел научно-технического творчества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30"/>
        <w:gridCol w:w="1843"/>
        <w:gridCol w:w="1701"/>
        <w:gridCol w:w="2551"/>
      </w:tblGrid>
      <w:tr w:rsidR="00F34723" w:rsidRPr="00115B81" w14:paraId="17E20967" w14:textId="77777777" w:rsidTr="00F34723">
        <w:tc>
          <w:tcPr>
            <w:tcW w:w="442" w:type="dxa"/>
          </w:tcPr>
          <w:bookmarkEnd w:id="0"/>
          <w:p w14:paraId="719B9062" w14:textId="558F67BE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0" w:type="dxa"/>
          </w:tcPr>
          <w:p w14:paraId="77FEEFEA" w14:textId="78830C5C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843" w:type="dxa"/>
          </w:tcPr>
          <w:p w14:paraId="4A0CD1D9" w14:textId="41F00B47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</w:tcPr>
          <w:p w14:paraId="0A46EF01" w14:textId="2E7E9AFE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2551" w:type="dxa"/>
          </w:tcPr>
          <w:p w14:paraId="5E4BAABD" w14:textId="5DC18E89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</w:tr>
      <w:tr w:rsidR="00F34723" w:rsidRPr="00115B81" w14:paraId="5634DC20" w14:textId="77777777" w:rsidTr="00F34723">
        <w:tc>
          <w:tcPr>
            <w:tcW w:w="442" w:type="dxa"/>
          </w:tcPr>
          <w:p w14:paraId="3666DA94" w14:textId="4F605877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14:paraId="22DC36D6" w14:textId="61037F2D" w:rsidR="00F34723" w:rsidRPr="00115B81" w:rsidRDefault="00347131" w:rsidP="00F347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Лаборатория  3</w:t>
            </w:r>
            <w:r w:rsidRPr="00115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 w:rsidRPr="00115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прототипирования </w:t>
            </w:r>
          </w:p>
        </w:tc>
        <w:tc>
          <w:tcPr>
            <w:tcW w:w="1843" w:type="dxa"/>
          </w:tcPr>
          <w:p w14:paraId="3F631D9F" w14:textId="2190FCC4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Пон-чт</w:t>
            </w:r>
            <w:proofErr w:type="spellEnd"/>
            <w:r w:rsidR="00347131"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11.4</w:t>
            </w: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0-16.00</w:t>
            </w:r>
          </w:p>
        </w:tc>
        <w:tc>
          <w:tcPr>
            <w:tcW w:w="1701" w:type="dxa"/>
          </w:tcPr>
          <w:p w14:paraId="753065C3" w14:textId="4FC4A51D" w:rsidR="00F34723" w:rsidRPr="00115B81" w:rsidRDefault="00F34723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01.06.-01.07</w:t>
            </w:r>
          </w:p>
        </w:tc>
        <w:tc>
          <w:tcPr>
            <w:tcW w:w="2551" w:type="dxa"/>
          </w:tcPr>
          <w:p w14:paraId="5CBCE89E" w14:textId="4A361EEF" w:rsidR="00F34723" w:rsidRPr="00115B81" w:rsidRDefault="00347131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Райс</w:t>
            </w:r>
            <w:r w:rsidR="00F34723" w:rsidRPr="00115B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5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</w:tr>
      <w:tr w:rsidR="00F34723" w:rsidRPr="00115B81" w14:paraId="636BFA39" w14:textId="77777777" w:rsidTr="00F34723">
        <w:tc>
          <w:tcPr>
            <w:tcW w:w="442" w:type="dxa"/>
          </w:tcPr>
          <w:p w14:paraId="71C62410" w14:textId="523DAA4B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0" w:type="dxa"/>
          </w:tcPr>
          <w:p w14:paraId="596280E8" w14:textId="095AAFE2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Лаборатория физики</w:t>
            </w:r>
          </w:p>
        </w:tc>
        <w:tc>
          <w:tcPr>
            <w:tcW w:w="1843" w:type="dxa"/>
          </w:tcPr>
          <w:p w14:paraId="7F706BD1" w14:textId="0F191D4A" w:rsidR="00F34723" w:rsidRPr="00115B81" w:rsidRDefault="002C486A" w:rsidP="002C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9A36C4"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11.40-13.1</w:t>
            </w:r>
            <w:r w:rsidR="009A36C4" w:rsidRPr="00115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2F8314E" w14:textId="41B97C5E" w:rsidR="00F34723" w:rsidRPr="00115B81" w:rsidRDefault="009A36C4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C486A" w:rsidRPr="00115B81">
              <w:rPr>
                <w:rFonts w:ascii="Times New Roman" w:hAnsi="Times New Roman" w:cs="Times New Roman"/>
                <w:sz w:val="28"/>
                <w:szCs w:val="28"/>
              </w:rPr>
              <w:t>1.06-01.07</w:t>
            </w:r>
          </w:p>
        </w:tc>
        <w:tc>
          <w:tcPr>
            <w:tcW w:w="2551" w:type="dxa"/>
          </w:tcPr>
          <w:p w14:paraId="76883BD3" w14:textId="756FE31B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Абдикаримова Д.Э.</w:t>
            </w:r>
          </w:p>
        </w:tc>
      </w:tr>
      <w:tr w:rsidR="00F34723" w:rsidRPr="00115B81" w14:paraId="7237C44E" w14:textId="77777777" w:rsidTr="00F34723">
        <w:tc>
          <w:tcPr>
            <w:tcW w:w="442" w:type="dxa"/>
          </w:tcPr>
          <w:p w14:paraId="7481D49B" w14:textId="60688555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14:paraId="33C62290" w14:textId="74B10821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Лаборатория химии</w:t>
            </w:r>
          </w:p>
        </w:tc>
        <w:tc>
          <w:tcPr>
            <w:tcW w:w="1843" w:type="dxa"/>
          </w:tcPr>
          <w:p w14:paraId="72E241FD" w14:textId="1118B6A5" w:rsidR="002C486A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Пон-чт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10.00-13.10</w:t>
            </w:r>
          </w:p>
        </w:tc>
        <w:tc>
          <w:tcPr>
            <w:tcW w:w="1701" w:type="dxa"/>
          </w:tcPr>
          <w:p w14:paraId="5328C9A6" w14:textId="1D072E51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01.06-01.07</w:t>
            </w:r>
          </w:p>
        </w:tc>
        <w:tc>
          <w:tcPr>
            <w:tcW w:w="2551" w:type="dxa"/>
          </w:tcPr>
          <w:p w14:paraId="5ECCCF40" w14:textId="06907701" w:rsidR="00F34723" w:rsidRPr="00115B81" w:rsidRDefault="002C486A" w:rsidP="00F34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Балтабаева </w:t>
            </w:r>
            <w:proofErr w:type="gram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Д.Г.</w:t>
            </w:r>
            <w:proofErr w:type="gramEnd"/>
          </w:p>
        </w:tc>
      </w:tr>
      <w:tr w:rsidR="002C486A" w:rsidRPr="00115B81" w14:paraId="4289EAB6" w14:textId="77777777" w:rsidTr="002C486A">
        <w:tc>
          <w:tcPr>
            <w:tcW w:w="442" w:type="dxa"/>
          </w:tcPr>
          <w:p w14:paraId="33570F18" w14:textId="6A8B93A0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</w:tcPr>
          <w:p w14:paraId="2DEACACF" w14:textId="627A7F86" w:rsidR="002C486A" w:rsidRPr="00115B81" w:rsidRDefault="002C486A" w:rsidP="002C48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Лаборатория космонавтики</w:t>
            </w:r>
          </w:p>
        </w:tc>
        <w:tc>
          <w:tcPr>
            <w:tcW w:w="1843" w:type="dxa"/>
          </w:tcPr>
          <w:p w14:paraId="23733ECB" w14:textId="2E4ABBB9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чт. 10.00-13.10</w:t>
            </w:r>
          </w:p>
        </w:tc>
        <w:tc>
          <w:tcPr>
            <w:tcW w:w="1701" w:type="dxa"/>
          </w:tcPr>
          <w:p w14:paraId="173CB230" w14:textId="77777777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01.06-01.07</w:t>
            </w:r>
          </w:p>
        </w:tc>
        <w:tc>
          <w:tcPr>
            <w:tcW w:w="2551" w:type="dxa"/>
          </w:tcPr>
          <w:p w14:paraId="0E8C9702" w14:textId="1709145A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Зилгаринов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2C486A" w:rsidRPr="00115B81" w14:paraId="052F104D" w14:textId="77777777" w:rsidTr="002C486A">
        <w:tc>
          <w:tcPr>
            <w:tcW w:w="442" w:type="dxa"/>
          </w:tcPr>
          <w:p w14:paraId="3FFE30CB" w14:textId="3BED911A" w:rsidR="002C486A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0" w:type="dxa"/>
          </w:tcPr>
          <w:p w14:paraId="15A2AC12" w14:textId="2D96F33E" w:rsidR="002C486A" w:rsidRPr="00115B81" w:rsidRDefault="00157D60" w:rsidP="0015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r w:rsidR="002C486A"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CAFFD97" w14:textId="77777777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Пон-чт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10.00-13.10</w:t>
            </w:r>
          </w:p>
        </w:tc>
        <w:tc>
          <w:tcPr>
            <w:tcW w:w="1701" w:type="dxa"/>
          </w:tcPr>
          <w:p w14:paraId="26A05589" w14:textId="77777777" w:rsidR="002C486A" w:rsidRPr="00115B81" w:rsidRDefault="002C486A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01.06-01.07</w:t>
            </w:r>
          </w:p>
        </w:tc>
        <w:tc>
          <w:tcPr>
            <w:tcW w:w="2551" w:type="dxa"/>
          </w:tcPr>
          <w:p w14:paraId="6FFE2DC7" w14:textId="74BA48FB" w:rsidR="002C486A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Жалмуханова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А.Ж.</w:t>
            </w:r>
          </w:p>
        </w:tc>
      </w:tr>
      <w:tr w:rsidR="00157D60" w:rsidRPr="00115B81" w14:paraId="6AA95C7B" w14:textId="77777777" w:rsidTr="00157D60">
        <w:tc>
          <w:tcPr>
            <w:tcW w:w="442" w:type="dxa"/>
          </w:tcPr>
          <w:p w14:paraId="5C62ADC5" w14:textId="32ADC73F" w:rsidR="00157D60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0" w:type="dxa"/>
          </w:tcPr>
          <w:p w14:paraId="50B13D0D" w14:textId="1F357555" w:rsidR="00157D60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</w:t>
            </w: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</w:p>
        </w:tc>
        <w:tc>
          <w:tcPr>
            <w:tcW w:w="1843" w:type="dxa"/>
          </w:tcPr>
          <w:p w14:paraId="3A7FF770" w14:textId="7DBBD04A" w:rsidR="00157D60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Пон-чт</w:t>
            </w:r>
            <w:proofErr w:type="spellEnd"/>
            <w:r w:rsidRPr="00115B81">
              <w:rPr>
                <w:rFonts w:ascii="Times New Roman" w:hAnsi="Times New Roman" w:cs="Times New Roman"/>
                <w:sz w:val="28"/>
                <w:szCs w:val="28"/>
              </w:rPr>
              <w:t xml:space="preserve"> 14.30-16.00</w:t>
            </w:r>
          </w:p>
        </w:tc>
        <w:tc>
          <w:tcPr>
            <w:tcW w:w="1701" w:type="dxa"/>
          </w:tcPr>
          <w:p w14:paraId="5A4443C0" w14:textId="77777777" w:rsidR="00157D60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01.06-01.07</w:t>
            </w:r>
          </w:p>
        </w:tc>
        <w:tc>
          <w:tcPr>
            <w:tcW w:w="2551" w:type="dxa"/>
          </w:tcPr>
          <w:p w14:paraId="07E80235" w14:textId="094E6664" w:rsidR="00157D60" w:rsidRPr="00115B81" w:rsidRDefault="00157D60" w:rsidP="00227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B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Ким </w:t>
            </w:r>
            <w:r w:rsidRPr="00115B8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</w:tr>
    </w:tbl>
    <w:p w14:paraId="2E7D4BD6" w14:textId="77777777" w:rsidR="00F34723" w:rsidRPr="00115B81" w:rsidRDefault="00F34723">
      <w:pPr>
        <w:rPr>
          <w:rFonts w:ascii="Times New Roman" w:hAnsi="Times New Roman" w:cs="Times New Roman"/>
          <w:sz w:val="28"/>
          <w:szCs w:val="28"/>
        </w:rPr>
      </w:pPr>
    </w:p>
    <w:sectPr w:rsidR="00F34723" w:rsidRPr="0011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079"/>
    <w:rsid w:val="00115B81"/>
    <w:rsid w:val="00157D60"/>
    <w:rsid w:val="002C486A"/>
    <w:rsid w:val="00347131"/>
    <w:rsid w:val="009A36C4"/>
    <w:rsid w:val="00C36079"/>
    <w:rsid w:val="00DC7C45"/>
    <w:rsid w:val="00F3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07F"/>
  <w15:chartTrackingRefBased/>
  <w15:docId w15:val="{3DA95BE9-3323-46BD-B1E4-D532C9F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tagiltseva</dc:creator>
  <cp:keywords/>
  <dc:description/>
  <cp:lastModifiedBy>elena tagiltseva</cp:lastModifiedBy>
  <cp:revision>5</cp:revision>
  <dcterms:created xsi:type="dcterms:W3CDTF">2022-05-23T05:05:00Z</dcterms:created>
  <dcterms:modified xsi:type="dcterms:W3CDTF">2022-05-26T07:51:00Z</dcterms:modified>
</cp:coreProperties>
</file>